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5127" w14:textId="77777777" w:rsidR="00437FFA" w:rsidRDefault="00437FFA" w:rsidP="00AE1310">
      <w:pPr>
        <w:jc w:val="center"/>
        <w:rPr>
          <w:rFonts w:ascii="Helvetica" w:hAnsi="Helvetica"/>
          <w:b/>
        </w:rPr>
      </w:pPr>
    </w:p>
    <w:p w14:paraId="3E707F42" w14:textId="3C2DA8A3" w:rsidR="00290CDD" w:rsidRPr="00906973" w:rsidRDefault="00AE1310" w:rsidP="00AE1310">
      <w:pPr>
        <w:jc w:val="center"/>
        <w:rPr>
          <w:rFonts w:ascii="Helvetica" w:hAnsi="Helvetica"/>
          <w:b/>
        </w:rPr>
      </w:pPr>
      <w:r w:rsidRPr="00906973">
        <w:rPr>
          <w:rFonts w:ascii="Helvetica" w:hAnsi="Helvetica"/>
          <w:b/>
        </w:rPr>
        <w:t>PROTESTA CIUDADANA</w:t>
      </w:r>
    </w:p>
    <w:tbl>
      <w:tblPr>
        <w:tblStyle w:val="Tablaconcuadrcula"/>
        <w:tblW w:w="0" w:type="auto"/>
        <w:tblInd w:w="5868" w:type="dxa"/>
        <w:tblLook w:val="04A0" w:firstRow="1" w:lastRow="0" w:firstColumn="1" w:lastColumn="0" w:noHBand="0" w:noVBand="1"/>
      </w:tblPr>
      <w:tblGrid>
        <w:gridCol w:w="2329"/>
        <w:gridCol w:w="1432"/>
      </w:tblGrid>
      <w:tr w:rsidR="009D2621" w14:paraId="398E1261" w14:textId="77777777" w:rsidTr="00B6433C">
        <w:tc>
          <w:tcPr>
            <w:tcW w:w="2340" w:type="dxa"/>
          </w:tcPr>
          <w:p w14:paraId="7CCEEA2E" w14:textId="77777777" w:rsidR="009D2621" w:rsidRPr="009D2621" w:rsidRDefault="009D262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2621">
              <w:rPr>
                <w:rFonts w:ascii="Helvetica" w:hAnsi="Helvetica"/>
                <w:sz w:val="16"/>
                <w:szCs w:val="16"/>
              </w:rPr>
              <w:t>Número de Control</w:t>
            </w:r>
          </w:p>
        </w:tc>
        <w:tc>
          <w:tcPr>
            <w:tcW w:w="1440" w:type="dxa"/>
          </w:tcPr>
          <w:p w14:paraId="28FAD36F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</w:tr>
    </w:tbl>
    <w:p w14:paraId="1A63F0E7" w14:textId="77777777" w:rsidR="00AE1310" w:rsidRPr="00C45271" w:rsidRDefault="00C45271" w:rsidP="00C45271">
      <w:pPr>
        <w:jc w:val="center"/>
        <w:rPr>
          <w:rFonts w:ascii="Helvetica" w:hAnsi="Helvetica"/>
          <w:sz w:val="16"/>
          <w:szCs w:val="16"/>
        </w:rPr>
      </w:pPr>
      <w:r>
        <w:rPr>
          <w:rFonts w:ascii="Helvetica" w:hAnsi="Helvetica"/>
        </w:rPr>
        <w:t xml:space="preserve">                                                          </w:t>
      </w:r>
      <w:r w:rsidR="000267AE">
        <w:rPr>
          <w:rFonts w:ascii="Helvetica" w:hAnsi="Helvetica"/>
        </w:rPr>
        <w:t xml:space="preserve">                               </w:t>
      </w:r>
      <w:r w:rsidR="00E6497B">
        <w:rPr>
          <w:rFonts w:ascii="Helvetica" w:hAnsi="Helvetica"/>
          <w:sz w:val="16"/>
          <w:szCs w:val="16"/>
        </w:rPr>
        <w:t>Fecha</w:t>
      </w:r>
    </w:p>
    <w:tbl>
      <w:tblPr>
        <w:tblStyle w:val="Tablaconcuadrcula"/>
        <w:tblW w:w="0" w:type="auto"/>
        <w:tblInd w:w="-432" w:type="dxa"/>
        <w:tblLook w:val="04A0" w:firstRow="1" w:lastRow="0" w:firstColumn="1" w:lastColumn="0" w:noHBand="0" w:noVBand="1"/>
      </w:tblPr>
      <w:tblGrid>
        <w:gridCol w:w="5299"/>
        <w:gridCol w:w="236"/>
        <w:gridCol w:w="451"/>
        <w:gridCol w:w="452"/>
        <w:gridCol w:w="451"/>
        <w:gridCol w:w="452"/>
        <w:gridCol w:w="92"/>
        <w:gridCol w:w="361"/>
        <w:gridCol w:w="352"/>
        <w:gridCol w:w="100"/>
        <w:gridCol w:w="456"/>
        <w:gridCol w:w="160"/>
        <w:gridCol w:w="292"/>
        <w:gridCol w:w="454"/>
        <w:gridCol w:w="324"/>
        <w:gridCol w:w="129"/>
      </w:tblGrid>
      <w:tr w:rsidR="009D2621" w:rsidRPr="00C45271" w14:paraId="3ED6CFD8" w14:textId="77777777" w:rsidTr="000267AE">
        <w:trPr>
          <w:gridBefore w:val="7"/>
          <w:gridAfter w:val="1"/>
          <w:wBefore w:w="7560" w:type="dxa"/>
          <w:wAfter w:w="131" w:type="dxa"/>
        </w:trPr>
        <w:tc>
          <w:tcPr>
            <w:tcW w:w="720" w:type="dxa"/>
            <w:gridSpan w:val="2"/>
          </w:tcPr>
          <w:p w14:paraId="071D8358" w14:textId="77777777"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día</w:t>
            </w:r>
          </w:p>
        </w:tc>
        <w:tc>
          <w:tcPr>
            <w:tcW w:w="720" w:type="dxa"/>
            <w:gridSpan w:val="3"/>
          </w:tcPr>
          <w:p w14:paraId="12448E01" w14:textId="77777777"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mes</w:t>
            </w:r>
          </w:p>
        </w:tc>
        <w:tc>
          <w:tcPr>
            <w:tcW w:w="1080" w:type="dxa"/>
            <w:gridSpan w:val="3"/>
          </w:tcPr>
          <w:p w14:paraId="6B087754" w14:textId="77777777"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año</w:t>
            </w:r>
          </w:p>
        </w:tc>
      </w:tr>
      <w:tr w:rsidR="009D2621" w14:paraId="0FFA261A" w14:textId="77777777" w:rsidTr="000267AE">
        <w:trPr>
          <w:gridBefore w:val="7"/>
          <w:gridAfter w:val="1"/>
          <w:wBefore w:w="7560" w:type="dxa"/>
          <w:wAfter w:w="131" w:type="dxa"/>
        </w:trPr>
        <w:tc>
          <w:tcPr>
            <w:tcW w:w="720" w:type="dxa"/>
            <w:gridSpan w:val="2"/>
          </w:tcPr>
          <w:p w14:paraId="51F074E6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  <w:gridSpan w:val="3"/>
          </w:tcPr>
          <w:p w14:paraId="10C176D2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80" w:type="dxa"/>
            <w:gridSpan w:val="3"/>
          </w:tcPr>
          <w:p w14:paraId="68F812E7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B6433C" w14:paraId="1A1CD21F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26E" w14:textId="77777777" w:rsidR="00B6433C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 w:rsidRPr="002C27AF">
              <w:rPr>
                <w:rFonts w:ascii="Helvetica" w:hAnsi="Helvetica"/>
                <w:sz w:val="18"/>
                <w:szCs w:val="18"/>
              </w:rPr>
              <w:t>Nombre del Interesado o Representante Legal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52A" w14:textId="77777777" w:rsidR="00B6433C" w:rsidRDefault="00B6433C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6BB" w14:textId="77777777" w:rsidR="00B6433C" w:rsidRDefault="00B6433C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34D3C2E6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EB5AF19" w14:textId="77777777"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B0B48FD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AFC1C39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41374D2A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5B3" w14:textId="77777777"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 w:rsidRPr="002C27AF">
              <w:rPr>
                <w:rFonts w:ascii="Helvetica" w:hAnsi="Helvetica"/>
                <w:sz w:val="18"/>
                <w:szCs w:val="18"/>
              </w:rPr>
              <w:t>Nombre de la Dependencia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D32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607B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1CA5BD00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1980F1E" w14:textId="77777777"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188909F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F20E95F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4C15FB4B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A86" w14:textId="77777777" w:rsidR="002C27AF" w:rsidRPr="002C27AF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Unidad Administrativa Responsable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222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8D2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689F5E94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2563F45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1C5F76F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2B22E19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7FF4857C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A61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Nombre del trámite o servicio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352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097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7AFC8C7B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2B1F4EF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00E5DA6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22B8791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2BAAF5BD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D79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Identificador del trámite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F4A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5AC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3586C5FF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8A2300C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11A14C6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BD6A8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3C679E" w14:paraId="1043E70E" w14:textId="77777777" w:rsidTr="00E64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EBF" w14:textId="77777777" w:rsidR="003C679E" w:rsidRDefault="003C679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Tipo del trámite o servicio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754" w14:textId="77777777"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F00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C679E">
              <w:rPr>
                <w:rFonts w:ascii="Helvetica" w:hAnsi="Helvetica"/>
                <w:sz w:val="18"/>
                <w:szCs w:val="18"/>
              </w:rPr>
              <w:t>Ciudadano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04A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C679E">
              <w:rPr>
                <w:rFonts w:ascii="Helvetica" w:hAnsi="Helvetica"/>
                <w:sz w:val="18"/>
                <w:szCs w:val="18"/>
              </w:rPr>
              <w:t>Empresarial</w:t>
            </w:r>
          </w:p>
        </w:tc>
      </w:tr>
      <w:tr w:rsidR="003C679E" w14:paraId="5733EE64" w14:textId="77777777" w:rsidTr="00E64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803B458" w14:textId="77777777" w:rsidR="003C679E" w:rsidRDefault="003C679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68B" w14:textId="77777777"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A4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8B2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C679E" w14:paraId="54BDDC7F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856" w14:textId="77777777" w:rsidR="003C679E" w:rsidRDefault="00CF78C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Registre su RFC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EAA" w14:textId="77777777"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0AD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F78CE" w14:paraId="5FBC0A33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2C0D133" w14:textId="77777777" w:rsidR="00CF78CE" w:rsidRDefault="00CF78C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A265BEF" w14:textId="77777777" w:rsidR="00CF78CE" w:rsidRDefault="00CF78C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CA1A175" w14:textId="77777777" w:rsidR="00CF78CE" w:rsidRPr="003C679E" w:rsidRDefault="00CF78C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F78CE" w14:paraId="093F94E3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ABE" w14:textId="77777777" w:rsidR="00CF78CE" w:rsidRDefault="00A67F85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Especifique el trámite o servicio solicitado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A4B" w14:textId="77777777" w:rsidR="00CF78CE" w:rsidRDefault="00CF78C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630" w14:textId="77777777" w:rsidR="00CF78CE" w:rsidRPr="003C679E" w:rsidRDefault="00CF78C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67F85" w14:paraId="39CAC39F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73F8F45" w14:textId="77777777" w:rsidR="00A67F85" w:rsidRDefault="00A67F85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C683CDC" w14:textId="77777777" w:rsidR="00A67F85" w:rsidRDefault="00A67F85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5F381E4" w14:textId="77777777" w:rsidR="00A67F85" w:rsidRPr="003C679E" w:rsidRDefault="00A67F85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14B7A" w14:paraId="3013A041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2A7" w14:textId="77777777" w:rsidR="00614B7A" w:rsidRDefault="00614B7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Que tanto afecta esta situación a su inversión</w:t>
            </w:r>
            <w:r w:rsidR="000F74C1">
              <w:rPr>
                <w:rFonts w:ascii="Helvetica" w:hAnsi="Helvetica"/>
                <w:sz w:val="18"/>
                <w:szCs w:val="18"/>
              </w:rPr>
              <w:t>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CFA" w14:textId="77777777"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AA1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D6A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6B4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DE6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778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B67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56F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7FD0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E95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2E3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14B7A" w14:paraId="00A71AEF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BF7A385" w14:textId="77777777" w:rsidR="00614B7A" w:rsidRDefault="00614B7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6491136" w14:textId="77777777"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26340A" w14:textId="77777777" w:rsidR="00614B7A" w:rsidRPr="003C679E" w:rsidRDefault="00614B7A" w:rsidP="00614B7A">
            <w:pPr>
              <w:spacing w:line="209" w:lineRule="exact"/>
              <w:jc w:val="center"/>
              <w:rPr>
                <w:rFonts w:ascii="Helvetica" w:hAnsi="Helvetica"/>
                <w:sz w:val="18"/>
                <w:szCs w:val="18"/>
              </w:rPr>
            </w:pPr>
            <w:r w:rsidRPr="00F52F45">
              <w:rPr>
                <w:rFonts w:ascii="Helvetica" w:eastAsia="Times New Roman" w:hAnsi="Helvetica"/>
                <w:sz w:val="16"/>
                <w:szCs w:val="16"/>
              </w:rPr>
              <w:t>Marque escala del 1 al 10</w:t>
            </w:r>
            <w:r>
              <w:rPr>
                <w:rFonts w:ascii="Helvetica" w:eastAsia="Times New Roman" w:hAnsi="Helvetica"/>
                <w:sz w:val="16"/>
                <w:szCs w:val="16"/>
              </w:rPr>
              <w:t>, 1 es mínimo 10 es máximo</w:t>
            </w:r>
          </w:p>
        </w:tc>
      </w:tr>
      <w:tr w:rsidR="00614B7A" w14:paraId="484E94A3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840" w14:textId="77777777" w:rsidR="00614B7A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Cuanto le cuesta aproximadamente esta afectación</w:t>
            </w:r>
            <w:r w:rsidR="000F74C1">
              <w:rPr>
                <w:rFonts w:ascii="Helvetica" w:hAnsi="Helvetica"/>
                <w:sz w:val="18"/>
                <w:szCs w:val="18"/>
              </w:rPr>
              <w:t>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648" w14:textId="77777777"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4FD" w14:textId="77777777" w:rsidR="00614B7A" w:rsidRPr="00F52F45" w:rsidRDefault="00614B7A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0D2015EB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9A90C2E" w14:textId="77777777"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54507D2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449C53A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7A228966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5AA" w14:textId="77777777"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Importe con letra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490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EEF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714EEDE9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9FDFF33" w14:textId="77777777"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03405CB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6CF146A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1C0B5175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7D1" w14:textId="77777777" w:rsidR="00034A26" w:rsidRDefault="000F74C1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Cuantos empleos resultan afectados por esta situación?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6A7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B389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</w:tbl>
    <w:p w14:paraId="7940C24D" w14:textId="77777777" w:rsidR="000267AE" w:rsidRDefault="000267AE" w:rsidP="00AE1310">
      <w:pPr>
        <w:jc w:val="center"/>
        <w:rPr>
          <w:rFonts w:ascii="Helvetica" w:hAnsi="Helvetica"/>
          <w:b/>
          <w:sz w:val="18"/>
          <w:szCs w:val="18"/>
        </w:rPr>
      </w:pPr>
    </w:p>
    <w:p w14:paraId="446B0B25" w14:textId="77777777" w:rsidR="000F74C1" w:rsidRDefault="000F74C1" w:rsidP="00AE1310">
      <w:pPr>
        <w:jc w:val="center"/>
        <w:rPr>
          <w:rFonts w:ascii="Helvetica" w:hAnsi="Helvetica"/>
          <w:b/>
          <w:sz w:val="18"/>
          <w:szCs w:val="18"/>
        </w:rPr>
      </w:pPr>
      <w:r w:rsidRPr="00906973">
        <w:rPr>
          <w:rFonts w:ascii="Helvetica" w:hAnsi="Helvetica"/>
          <w:b/>
          <w:sz w:val="18"/>
          <w:szCs w:val="18"/>
        </w:rPr>
        <w:t>DATOS DEL INTERESADO</w:t>
      </w:r>
    </w:p>
    <w:tbl>
      <w:tblPr>
        <w:tblStyle w:val="Tablaconcuadrcu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36"/>
        <w:gridCol w:w="2257"/>
        <w:gridCol w:w="2258"/>
      </w:tblGrid>
      <w:tr w:rsidR="007237F7" w14:paraId="5C3C2CF6" w14:textId="77777777" w:rsidTr="00F16E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7FE" w14:textId="77777777" w:rsidR="007237F7" w:rsidRDefault="007237F7" w:rsidP="007237F7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Domicilio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50A" w14:textId="77777777" w:rsidR="007237F7" w:rsidRDefault="007237F7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B57" w14:textId="77777777" w:rsidR="007237F7" w:rsidRPr="00F52F45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Número exterior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FC1" w14:textId="77777777" w:rsidR="007237F7" w:rsidRPr="00F52F45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Número interior</w:t>
            </w:r>
          </w:p>
        </w:tc>
      </w:tr>
      <w:tr w:rsidR="007237F7" w14:paraId="64DE0DDD" w14:textId="77777777" w:rsidTr="00F16E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F02" w14:textId="77777777" w:rsidR="007237F7" w:rsidRDefault="007237F7" w:rsidP="007237F7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9F3" w14:textId="77777777" w:rsidR="007237F7" w:rsidRDefault="007237F7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7ED" w14:textId="77777777" w:rsidR="007237F7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EDC" w14:textId="77777777" w:rsidR="007237F7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B17B0C" w14:paraId="095B76FB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AE7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Colonia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DD0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963" w14:textId="77777777" w:rsidR="00B17B0C" w:rsidRPr="00F52F45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Código Postal</w:t>
            </w:r>
          </w:p>
        </w:tc>
      </w:tr>
      <w:tr w:rsidR="00B17B0C" w14:paraId="20F5F295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0C3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772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981" w14:textId="77777777"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B17B0C" w14:paraId="4B41121E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F401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Municipio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4D8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B13" w14:textId="77777777"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Referencia del domicilio</w:t>
            </w:r>
          </w:p>
        </w:tc>
      </w:tr>
      <w:tr w:rsidR="00B17B0C" w14:paraId="467B71A9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70D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283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553" w14:textId="77777777"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</w:tbl>
    <w:tbl>
      <w:tblPr>
        <w:tblW w:w="102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700"/>
        <w:gridCol w:w="2695"/>
        <w:gridCol w:w="3605"/>
      </w:tblGrid>
      <w:tr w:rsidR="00887A0B" w14:paraId="2261CCD4" w14:textId="77777777" w:rsidTr="000267AE">
        <w:trPr>
          <w:trHeight w:val="291"/>
        </w:trPr>
        <w:tc>
          <w:tcPr>
            <w:tcW w:w="1265" w:type="dxa"/>
            <w:shd w:val="clear" w:color="auto" w:fill="auto"/>
            <w:vAlign w:val="bottom"/>
          </w:tcPr>
          <w:p w14:paraId="08C43870" w14:textId="77777777" w:rsidR="00887A0B" w:rsidRDefault="00887A0B" w:rsidP="0026165E">
            <w:pPr>
              <w:spacing w:line="106" w:lineRule="exac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CLAVE LADA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AB5E492" w14:textId="77777777" w:rsidR="00887A0B" w:rsidRDefault="00887A0B" w:rsidP="0026165E">
            <w:pPr>
              <w:spacing w:line="106" w:lineRule="exact"/>
              <w:ind w:left="20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TELÉFONO FIJO</w:t>
            </w:r>
          </w:p>
        </w:tc>
        <w:tc>
          <w:tcPr>
            <w:tcW w:w="2695" w:type="dxa"/>
            <w:shd w:val="clear" w:color="auto" w:fill="auto"/>
            <w:vAlign w:val="bottom"/>
          </w:tcPr>
          <w:p w14:paraId="5F0EA49B" w14:textId="77777777" w:rsidR="00887A0B" w:rsidRDefault="00887A0B" w:rsidP="00887A0B">
            <w:pPr>
              <w:spacing w:line="105" w:lineRule="exact"/>
              <w:ind w:left="260"/>
              <w:jc w:val="center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TELÉFONO MÓVIL</w:t>
            </w:r>
          </w:p>
        </w:tc>
        <w:tc>
          <w:tcPr>
            <w:tcW w:w="3605" w:type="dxa"/>
            <w:shd w:val="clear" w:color="auto" w:fill="auto"/>
            <w:vAlign w:val="bottom"/>
          </w:tcPr>
          <w:p w14:paraId="4FCDB9E8" w14:textId="77777777" w:rsidR="00887A0B" w:rsidRDefault="00887A0B" w:rsidP="00887A0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</w:rPr>
            </w:pPr>
            <w:r>
              <w:rPr>
                <w:rFonts w:ascii="Arial" w:eastAsia="Arial" w:hAnsi="Arial"/>
                <w:sz w:val="12"/>
              </w:rPr>
              <w:t>CORREO ELECTRÓNICO</w:t>
            </w:r>
          </w:p>
        </w:tc>
      </w:tr>
      <w:tr w:rsidR="00887A0B" w14:paraId="257B3891" w14:textId="77777777" w:rsidTr="000267AE">
        <w:trPr>
          <w:trHeight w:val="291"/>
        </w:trPr>
        <w:tc>
          <w:tcPr>
            <w:tcW w:w="1265" w:type="dxa"/>
            <w:shd w:val="clear" w:color="auto" w:fill="auto"/>
            <w:vAlign w:val="bottom"/>
          </w:tcPr>
          <w:p w14:paraId="1CFBA8CD" w14:textId="77777777" w:rsidR="00887A0B" w:rsidRDefault="00887A0B" w:rsidP="0026165E">
            <w:pPr>
              <w:spacing w:line="106" w:lineRule="exact"/>
              <w:ind w:left="20"/>
              <w:rPr>
                <w:rFonts w:ascii="Arial" w:eastAsia="Arial" w:hAnsi="Arial"/>
                <w:sz w:val="12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7D877465" w14:textId="77777777" w:rsidR="00887A0B" w:rsidRDefault="00887A0B" w:rsidP="0026165E">
            <w:pPr>
              <w:spacing w:line="106" w:lineRule="exact"/>
              <w:ind w:left="200"/>
              <w:rPr>
                <w:rFonts w:ascii="Arial" w:eastAsia="Arial" w:hAnsi="Arial"/>
                <w:sz w:val="12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5089422C" w14:textId="77777777" w:rsidR="00887A0B" w:rsidRDefault="00887A0B" w:rsidP="00887A0B">
            <w:pPr>
              <w:spacing w:line="105" w:lineRule="exact"/>
              <w:ind w:left="260"/>
              <w:jc w:val="center"/>
              <w:rPr>
                <w:rFonts w:ascii="Arial" w:eastAsia="Arial" w:hAnsi="Arial"/>
                <w:sz w:val="12"/>
              </w:rPr>
            </w:pPr>
          </w:p>
        </w:tc>
        <w:tc>
          <w:tcPr>
            <w:tcW w:w="3605" w:type="dxa"/>
            <w:shd w:val="clear" w:color="auto" w:fill="auto"/>
            <w:vAlign w:val="bottom"/>
          </w:tcPr>
          <w:p w14:paraId="3CBC7903" w14:textId="77777777" w:rsidR="00887A0B" w:rsidRDefault="00887A0B" w:rsidP="00887A0B">
            <w:pPr>
              <w:spacing w:line="0" w:lineRule="atLeast"/>
              <w:jc w:val="center"/>
              <w:rPr>
                <w:rFonts w:ascii="Arial" w:eastAsia="Arial" w:hAnsi="Arial"/>
                <w:sz w:val="12"/>
              </w:rPr>
            </w:pPr>
          </w:p>
        </w:tc>
      </w:tr>
    </w:tbl>
    <w:p w14:paraId="0335C94D" w14:textId="77777777" w:rsidR="000F74C1" w:rsidRDefault="00EC32C0" w:rsidP="00AE1310">
      <w:pPr>
        <w:jc w:val="center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ANEXOS</w:t>
      </w:r>
    </w:p>
    <w:tbl>
      <w:tblPr>
        <w:tblStyle w:val="Tablaconcuadrcu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847"/>
        <w:gridCol w:w="236"/>
        <w:gridCol w:w="4565"/>
      </w:tblGrid>
      <w:tr w:rsidR="00EC32C0" w:rsidRPr="004D0C01" w14:paraId="7C2A9354" w14:textId="77777777" w:rsidTr="0026165E">
        <w:tc>
          <w:tcPr>
            <w:tcW w:w="5400" w:type="dxa"/>
            <w:gridSpan w:val="2"/>
          </w:tcPr>
          <w:p w14:paraId="41785269" w14:textId="77777777" w:rsidR="00EC32C0" w:rsidRPr="004D0C01" w:rsidRDefault="004D0C01" w:rsidP="0026165E">
            <w:pPr>
              <w:ind w:left="-720" w:firstLine="720"/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Identificación Oficial Vigente con Fotografía</w:t>
            </w:r>
          </w:p>
        </w:tc>
        <w:tc>
          <w:tcPr>
            <w:tcW w:w="236" w:type="dxa"/>
          </w:tcPr>
          <w:p w14:paraId="3FFE4BE8" w14:textId="77777777" w:rsidR="00EC32C0" w:rsidRPr="004D0C01" w:rsidRDefault="00EC32C0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75" w:type="dxa"/>
          </w:tcPr>
          <w:p w14:paraId="19B2D1E2" w14:textId="77777777" w:rsidR="00EC32C0" w:rsidRPr="004D0C01" w:rsidRDefault="004D0C01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Escrito de exposición de hechos</w:t>
            </w:r>
          </w:p>
        </w:tc>
      </w:tr>
      <w:tr w:rsidR="004D0C01" w:rsidRPr="004D0C01" w14:paraId="2EC2A4A1" w14:textId="77777777" w:rsidTr="0026165E">
        <w:tc>
          <w:tcPr>
            <w:tcW w:w="5400" w:type="dxa"/>
            <w:gridSpan w:val="2"/>
          </w:tcPr>
          <w:p w14:paraId="0863019E" w14:textId="77777777" w:rsidR="004D0C01" w:rsidRPr="004D0C01" w:rsidRDefault="004D0C01" w:rsidP="0026165E">
            <w:pPr>
              <w:ind w:left="-720" w:firstLine="720"/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Comprobante de Domicilio</w:t>
            </w:r>
          </w:p>
        </w:tc>
        <w:tc>
          <w:tcPr>
            <w:tcW w:w="236" w:type="dxa"/>
          </w:tcPr>
          <w:p w14:paraId="5941C6DD" w14:textId="77777777" w:rsidR="004D0C01" w:rsidRPr="004D0C01" w:rsidRDefault="004D0C01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75" w:type="dxa"/>
          </w:tcPr>
          <w:p w14:paraId="4B76FC87" w14:textId="77777777" w:rsidR="004D0C01" w:rsidRPr="004D0C01" w:rsidRDefault="00C237A6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Evidencia documental probatoria</w:t>
            </w:r>
          </w:p>
        </w:tc>
      </w:tr>
      <w:tr w:rsidR="00C237A6" w14:paraId="39CA66DA" w14:textId="77777777" w:rsidTr="003A7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32" w:type="dxa"/>
        </w:trPr>
        <w:tc>
          <w:tcPr>
            <w:tcW w:w="9779" w:type="dxa"/>
            <w:gridSpan w:val="3"/>
          </w:tcPr>
          <w:p w14:paraId="7C32894E" w14:textId="77777777" w:rsidR="00C237A6" w:rsidRPr="003A78D0" w:rsidRDefault="00C237A6" w:rsidP="003A78D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3A78D0">
              <w:rPr>
                <w:rFonts w:ascii="Helvetica" w:hAnsi="Helvetica"/>
                <w:b/>
                <w:sz w:val="16"/>
                <w:szCs w:val="16"/>
              </w:rPr>
              <w:t>Enviar esta hoja y los anexos escaneados en PDF a los siguientes correos electrónicos</w:t>
            </w:r>
            <w:r w:rsidR="008A2849">
              <w:rPr>
                <w:rFonts w:ascii="Helvetica" w:hAnsi="Helvetica"/>
                <w:b/>
                <w:sz w:val="16"/>
                <w:szCs w:val="16"/>
              </w:rPr>
              <w:t>:</w:t>
            </w:r>
          </w:p>
        </w:tc>
      </w:tr>
      <w:tr w:rsidR="003A78D0" w14:paraId="1A50363E" w14:textId="77777777" w:rsidTr="00F7754D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A3B" w14:textId="77777777" w:rsidR="003A78D0" w:rsidRPr="002C27AF" w:rsidRDefault="003A78D0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Presidencia Municipal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587" w14:textId="77777777" w:rsidR="003A78D0" w:rsidRDefault="003A78D0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5971" w14:textId="57CF4E4E" w:rsidR="003A78D0" w:rsidRPr="00F7754D" w:rsidRDefault="00CB1AE5" w:rsidP="0026165E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presiencia@teoloyucan.gob.mx</w:t>
            </w:r>
          </w:p>
        </w:tc>
      </w:tr>
      <w:tr w:rsidR="001D40EC" w14:paraId="5074DCC3" w14:textId="77777777" w:rsidTr="00F7754D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B79" w14:textId="77777777" w:rsidR="001D40EC" w:rsidRDefault="001D40E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Coordinador General Municipal de Mejora Regulatoria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75A" w14:textId="77777777" w:rsidR="001D40EC" w:rsidRDefault="001D40E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C2F3" w14:textId="69C48A10" w:rsidR="001D40EC" w:rsidRPr="00F7754D" w:rsidRDefault="00CB1AE5" w:rsidP="0026165E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mejoraregulatoria@teoloyucan.gob.mx</w:t>
            </w:r>
          </w:p>
        </w:tc>
      </w:tr>
      <w:tr w:rsidR="003A78D0" w14:paraId="01D9AD1D" w14:textId="77777777" w:rsidTr="00F7754D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1AD" w14:textId="77777777" w:rsidR="003A78D0" w:rsidRDefault="0087713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Contraloría</w:t>
            </w:r>
            <w:r w:rsidR="003A78D0">
              <w:rPr>
                <w:rFonts w:ascii="Helvetica" w:hAnsi="Helvetica"/>
                <w:sz w:val="18"/>
                <w:szCs w:val="18"/>
              </w:rPr>
              <w:t xml:space="preserve"> Municipal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5B6" w14:textId="77777777" w:rsidR="003A78D0" w:rsidRDefault="003A78D0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851D" w14:textId="40F90734" w:rsidR="003A78D0" w:rsidRPr="00F7754D" w:rsidRDefault="00CB1AE5" w:rsidP="0026165E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contraloriamunicipal@teoloyucan.gob.mx</w:t>
            </w:r>
          </w:p>
        </w:tc>
      </w:tr>
    </w:tbl>
    <w:p w14:paraId="16D2E384" w14:textId="77777777" w:rsidR="00C237A6" w:rsidRDefault="00C237A6" w:rsidP="006F09A5">
      <w:pPr>
        <w:jc w:val="center"/>
        <w:rPr>
          <w:rFonts w:ascii="Helvetica" w:hAnsi="Helvetica"/>
          <w:b/>
          <w:sz w:val="18"/>
          <w:szCs w:val="18"/>
        </w:rPr>
      </w:pP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5812"/>
      </w:tblGrid>
      <w:tr w:rsidR="006F09A5" w14:paraId="433A646B" w14:textId="77777777" w:rsidTr="006F09A5">
        <w:tc>
          <w:tcPr>
            <w:tcW w:w="5812" w:type="dxa"/>
          </w:tcPr>
          <w:p w14:paraId="336EF85A" w14:textId="77777777" w:rsidR="006F09A5" w:rsidRDefault="00F44A73" w:rsidP="00F44A73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FIRMA</w:t>
            </w:r>
          </w:p>
        </w:tc>
      </w:tr>
      <w:tr w:rsidR="00F44A73" w14:paraId="4065A433" w14:textId="77777777" w:rsidTr="006F09A5">
        <w:tc>
          <w:tcPr>
            <w:tcW w:w="5812" w:type="dxa"/>
          </w:tcPr>
          <w:p w14:paraId="322B40E7" w14:textId="77777777" w:rsidR="00F44A73" w:rsidRDefault="00F44A73" w:rsidP="00C237A6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14:paraId="165920E8" w14:textId="77777777" w:rsidR="006F09A5" w:rsidRDefault="006F09A5" w:rsidP="00C237A6">
      <w:pPr>
        <w:rPr>
          <w:rFonts w:ascii="Helvetica" w:hAnsi="Helvetica"/>
          <w:b/>
          <w:sz w:val="18"/>
          <w:szCs w:val="18"/>
        </w:rPr>
      </w:pPr>
    </w:p>
    <w:p w14:paraId="3FD19D78" w14:textId="77777777" w:rsidR="00C237A6" w:rsidRPr="00EC32C0" w:rsidRDefault="00C237A6" w:rsidP="00AE1310">
      <w:pPr>
        <w:jc w:val="center"/>
        <w:rPr>
          <w:rFonts w:ascii="Helvetica" w:hAnsi="Helvetica"/>
          <w:b/>
          <w:sz w:val="18"/>
          <w:szCs w:val="18"/>
        </w:rPr>
      </w:pPr>
      <w:r>
        <w:rPr>
          <w:rFonts w:ascii="Arial" w:eastAsia="Arial" w:hAnsi="Arial"/>
          <w:b/>
          <w:sz w:val="15"/>
        </w:rPr>
        <w:t xml:space="preserve">Estos datos están protegidos y sólo se utilizarán para fines estadísticos de manera agregada, conforme a lo dispuesto por el Artículo 8, </w:t>
      </w:r>
      <w:r w:rsidR="005C3B7A">
        <w:rPr>
          <w:rFonts w:ascii="Arial" w:eastAsia="Arial" w:hAnsi="Arial"/>
          <w:b/>
          <w:sz w:val="15"/>
        </w:rPr>
        <w:t xml:space="preserve">Artículo </w:t>
      </w:r>
      <w:r>
        <w:rPr>
          <w:rFonts w:ascii="Arial" w:eastAsia="Arial" w:hAnsi="Arial"/>
          <w:b/>
          <w:sz w:val="15"/>
        </w:rPr>
        <w:t>20</w:t>
      </w:r>
      <w:r w:rsidR="00DC0918">
        <w:rPr>
          <w:rFonts w:ascii="Arial" w:eastAsia="Arial" w:hAnsi="Arial"/>
          <w:b/>
          <w:sz w:val="15"/>
        </w:rPr>
        <w:t>, Artículo 23</w:t>
      </w:r>
      <w:r>
        <w:rPr>
          <w:rFonts w:ascii="Arial" w:eastAsia="Arial" w:hAnsi="Arial"/>
          <w:b/>
          <w:sz w:val="15"/>
        </w:rPr>
        <w:t xml:space="preserve"> Fracción IV y VI, y </w:t>
      </w:r>
      <w:r w:rsidR="00DC0918">
        <w:rPr>
          <w:rFonts w:ascii="Arial" w:eastAsia="Arial" w:hAnsi="Arial"/>
          <w:b/>
          <w:sz w:val="15"/>
        </w:rPr>
        <w:t xml:space="preserve">Artículo </w:t>
      </w:r>
      <w:r>
        <w:rPr>
          <w:rFonts w:ascii="Arial" w:eastAsia="Arial" w:hAnsi="Arial"/>
          <w:b/>
          <w:sz w:val="15"/>
        </w:rPr>
        <w:t>52</w:t>
      </w:r>
      <w:r w:rsidR="00F94A25">
        <w:rPr>
          <w:rFonts w:ascii="Arial" w:eastAsia="Arial" w:hAnsi="Arial"/>
          <w:b/>
          <w:sz w:val="15"/>
        </w:rPr>
        <w:t xml:space="preserve">, Artículo 53 </w:t>
      </w:r>
      <w:r>
        <w:rPr>
          <w:rFonts w:ascii="Arial" w:eastAsia="Arial" w:hAnsi="Arial"/>
          <w:b/>
          <w:sz w:val="15"/>
        </w:rPr>
        <w:t xml:space="preserve"> Fracción II de la Ley de Transparencia y Acceso a la Información Pública del Estado de México y Municipios</w:t>
      </w:r>
    </w:p>
    <w:sectPr w:rsidR="00C237A6" w:rsidRPr="00EC32C0" w:rsidSect="00437FFA">
      <w:headerReference w:type="default" r:id="rId6"/>
      <w:footerReference w:type="default" r:id="rId7"/>
      <w:pgSz w:w="12240" w:h="20160" w:code="5"/>
      <w:pgMar w:top="360" w:right="9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D67E" w14:textId="77777777" w:rsidR="002E7998" w:rsidRDefault="002E7998" w:rsidP="00437FFA">
      <w:pPr>
        <w:spacing w:after="0" w:line="240" w:lineRule="auto"/>
      </w:pPr>
      <w:r>
        <w:separator/>
      </w:r>
    </w:p>
  </w:endnote>
  <w:endnote w:type="continuationSeparator" w:id="0">
    <w:p w14:paraId="0B1D7312" w14:textId="77777777" w:rsidR="002E7998" w:rsidRDefault="002E7998" w:rsidP="0043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FA64" w14:textId="41EA955B" w:rsidR="002D2347" w:rsidRDefault="002D2347">
    <w:pPr>
      <w:pStyle w:val="Piedepgina"/>
    </w:pPr>
    <w:r>
      <w:rPr>
        <w:b/>
        <w:noProof/>
      </w:rPr>
      <w:drawing>
        <wp:anchor distT="0" distB="0" distL="114300" distR="114300" simplePos="0" relativeHeight="251661312" behindDoc="1" locked="0" layoutInCell="1" allowOverlap="1" wp14:anchorId="5F7095F4" wp14:editId="322C416A">
          <wp:simplePos x="0" y="0"/>
          <wp:positionH relativeFrom="page">
            <wp:posOffset>1833</wp:posOffset>
          </wp:positionH>
          <wp:positionV relativeFrom="paragraph">
            <wp:posOffset>0</wp:posOffset>
          </wp:positionV>
          <wp:extent cx="7756525" cy="608965"/>
          <wp:effectExtent l="0" t="0" r="0" b="635"/>
          <wp:wrapNone/>
          <wp:docPr id="13651772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67854" name="Imagen 77436785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46" b="-69"/>
                  <a:stretch/>
                </pic:blipFill>
                <pic:spPr bwMode="auto">
                  <a:xfrm>
                    <a:off x="0" y="0"/>
                    <a:ext cx="7756525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415D" w14:textId="77777777" w:rsidR="002E7998" w:rsidRDefault="002E7998" w:rsidP="00437FFA">
      <w:pPr>
        <w:spacing w:after="0" w:line="240" w:lineRule="auto"/>
      </w:pPr>
      <w:r>
        <w:separator/>
      </w:r>
    </w:p>
  </w:footnote>
  <w:footnote w:type="continuationSeparator" w:id="0">
    <w:p w14:paraId="44D4EF69" w14:textId="77777777" w:rsidR="002E7998" w:rsidRDefault="002E7998" w:rsidP="0043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03EC" w14:textId="1005FF78" w:rsidR="00437FFA" w:rsidRDefault="00437FFA" w:rsidP="00437FFA">
    <w:pPr>
      <w:pStyle w:val="Encabezado"/>
      <w:tabs>
        <w:tab w:val="clear" w:pos="4419"/>
      </w:tabs>
      <w:jc w:val="center"/>
      <w:rPr>
        <w:rFonts w:ascii="Bodoni MT" w:hAnsi="Bodoni MT"/>
        <w:i/>
        <w:iCs/>
        <w:sz w:val="20"/>
        <w:szCs w:val="20"/>
      </w:rPr>
    </w:pPr>
  </w:p>
  <w:p w14:paraId="2D707AD6" w14:textId="49AED3DA" w:rsidR="00437FFA" w:rsidRDefault="00437FFA">
    <w:pPr>
      <w:pStyle w:val="Encabezado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4771AAFA" wp14:editId="7A525CB6">
          <wp:simplePos x="0" y="0"/>
          <wp:positionH relativeFrom="page">
            <wp:posOffset>-2743</wp:posOffset>
          </wp:positionH>
          <wp:positionV relativeFrom="paragraph">
            <wp:posOffset>-586740</wp:posOffset>
          </wp:positionV>
          <wp:extent cx="7756525" cy="1435650"/>
          <wp:effectExtent l="0" t="0" r="0" b="0"/>
          <wp:wrapNone/>
          <wp:docPr id="7845290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67854" name="Imagen 77436785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220"/>
                  <a:stretch/>
                </pic:blipFill>
                <pic:spPr bwMode="auto">
                  <a:xfrm>
                    <a:off x="0" y="0"/>
                    <a:ext cx="7756525" cy="143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7D26C" w14:textId="0A6763E7" w:rsidR="00437FFA" w:rsidRDefault="00437FFA">
    <w:pPr>
      <w:pStyle w:val="Encabezado"/>
    </w:pPr>
  </w:p>
  <w:p w14:paraId="41261291" w14:textId="5083E611" w:rsidR="00437FFA" w:rsidRDefault="00437FFA">
    <w:pPr>
      <w:pStyle w:val="Encabezado"/>
    </w:pPr>
  </w:p>
  <w:p w14:paraId="1C697610" w14:textId="29B00109" w:rsidR="00437FFA" w:rsidRPr="00B71BB6" w:rsidRDefault="00437FFA" w:rsidP="00437FFA">
    <w:pPr>
      <w:pStyle w:val="Encabezado"/>
      <w:tabs>
        <w:tab w:val="clear" w:pos="4419"/>
      </w:tabs>
      <w:jc w:val="center"/>
      <w:rPr>
        <w:rFonts w:ascii="Bodoni MT" w:hAnsi="Bodoni MT"/>
        <w:i/>
        <w:iCs/>
        <w:sz w:val="20"/>
        <w:szCs w:val="20"/>
      </w:rPr>
    </w:pPr>
    <w:r w:rsidRPr="00E96E68">
      <w:rPr>
        <w:rFonts w:ascii="Bodoni MT" w:hAnsi="Bodoni MT"/>
        <w:i/>
        <w:iCs/>
        <w:sz w:val="20"/>
        <w:szCs w:val="20"/>
      </w:rPr>
      <w:t>“2025. Bicentenario de la vida municipal en el Estado de México”.</w:t>
    </w:r>
  </w:p>
  <w:p w14:paraId="3FBE97A0" w14:textId="7AE0DCDE" w:rsidR="00437FFA" w:rsidRDefault="00437FFA" w:rsidP="00437FFA">
    <w:pPr>
      <w:pStyle w:val="Encabezado"/>
      <w:tabs>
        <w:tab w:val="clear" w:pos="4419"/>
        <w:tab w:val="clear" w:pos="8838"/>
        <w:tab w:val="left" w:pos="30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10"/>
    <w:rsid w:val="000267AE"/>
    <w:rsid w:val="00034A26"/>
    <w:rsid w:val="0005550A"/>
    <w:rsid w:val="000F74C1"/>
    <w:rsid w:val="001A5E6A"/>
    <w:rsid w:val="001D40EC"/>
    <w:rsid w:val="001F101F"/>
    <w:rsid w:val="00211AE8"/>
    <w:rsid w:val="00290CDD"/>
    <w:rsid w:val="002C132D"/>
    <w:rsid w:val="002C27AF"/>
    <w:rsid w:val="002D2347"/>
    <w:rsid w:val="002E2515"/>
    <w:rsid w:val="002E7998"/>
    <w:rsid w:val="003A78D0"/>
    <w:rsid w:val="003C679E"/>
    <w:rsid w:val="003D5E1E"/>
    <w:rsid w:val="00437FFA"/>
    <w:rsid w:val="00460BE2"/>
    <w:rsid w:val="004D0C01"/>
    <w:rsid w:val="00506AAD"/>
    <w:rsid w:val="005C3B7A"/>
    <w:rsid w:val="005D074B"/>
    <w:rsid w:val="00614B7A"/>
    <w:rsid w:val="00663E62"/>
    <w:rsid w:val="006F09A5"/>
    <w:rsid w:val="007237F7"/>
    <w:rsid w:val="007F3075"/>
    <w:rsid w:val="0087713C"/>
    <w:rsid w:val="00887A0B"/>
    <w:rsid w:val="008A2849"/>
    <w:rsid w:val="00906973"/>
    <w:rsid w:val="009D2621"/>
    <w:rsid w:val="00A67F85"/>
    <w:rsid w:val="00AE1310"/>
    <w:rsid w:val="00AF728D"/>
    <w:rsid w:val="00B017AE"/>
    <w:rsid w:val="00B17B0C"/>
    <w:rsid w:val="00B42B53"/>
    <w:rsid w:val="00B6433C"/>
    <w:rsid w:val="00BC2F70"/>
    <w:rsid w:val="00C237A6"/>
    <w:rsid w:val="00C45271"/>
    <w:rsid w:val="00C875F3"/>
    <w:rsid w:val="00CB1AE5"/>
    <w:rsid w:val="00CF78CE"/>
    <w:rsid w:val="00D23C14"/>
    <w:rsid w:val="00DC0918"/>
    <w:rsid w:val="00E05067"/>
    <w:rsid w:val="00E6497B"/>
    <w:rsid w:val="00EC32C0"/>
    <w:rsid w:val="00F44A73"/>
    <w:rsid w:val="00F7754D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34E6"/>
  <w15:docId w15:val="{FA9B9A46-715B-41CE-AF82-92F5D3F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7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FFA"/>
  </w:style>
  <w:style w:type="paragraph" w:styleId="Piedepgina">
    <w:name w:val="footer"/>
    <w:basedOn w:val="Normal"/>
    <w:link w:val="PiedepginaCar"/>
    <w:uiPriority w:val="99"/>
    <w:unhideWhenUsed/>
    <w:rsid w:val="00437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</dc:creator>
  <cp:lastModifiedBy>DELL</cp:lastModifiedBy>
  <cp:revision>5</cp:revision>
  <cp:lastPrinted>2019-04-25T17:40:00Z</cp:lastPrinted>
  <dcterms:created xsi:type="dcterms:W3CDTF">2024-05-17T16:11:00Z</dcterms:created>
  <dcterms:modified xsi:type="dcterms:W3CDTF">2025-02-28T17:06:00Z</dcterms:modified>
</cp:coreProperties>
</file>